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33CE" w14:textId="0B1FFA53" w:rsidR="00435ECD" w:rsidRPr="0001082F" w:rsidRDefault="00435ECD" w:rsidP="00435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 xml:space="preserve">ебединый </w:t>
      </w:r>
      <w:r w:rsidR="004925FE">
        <w:rPr>
          <w:rFonts w:ascii="Times New Roman" w:hAnsi="Times New Roman" w:cs="Times New Roman"/>
          <w:sz w:val="32"/>
          <w:szCs w:val="32"/>
        </w:rPr>
        <w:t>январь 2025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06A3E64" w14:textId="77777777" w:rsidR="00435ECD" w:rsidRDefault="00435ECD" w:rsidP="00435ECD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654A75" w14:paraId="7345CC28" w14:textId="77777777" w:rsidTr="00FA14BA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E1BA8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887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05D7B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1ABD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1A372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DA3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204E67" w14:paraId="771496C5" w14:textId="77777777" w:rsidTr="00E60673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B6017B" w14:textId="77777777" w:rsidR="00204E67" w:rsidRPr="004716BF" w:rsidRDefault="00204E6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3BBB3" w14:textId="1BD66950" w:rsidR="00204E67" w:rsidRPr="00204E67" w:rsidRDefault="004925FE" w:rsidP="009A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5FE">
              <w:rPr>
                <w:rFonts w:ascii="Times New Roman" w:hAnsi="Times New Roman" w:cs="Times New Roman"/>
                <w:sz w:val="24"/>
                <w:szCs w:val="24"/>
              </w:rPr>
              <w:t>Татьянин день (День студента)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для молодёжи по пушкинской карте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24B113" w14:textId="7486AB88" w:rsidR="00204E67" w:rsidRPr="004716BF" w:rsidRDefault="004925FE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0DF" w14:textId="77777777" w:rsidR="00204E67" w:rsidRPr="004716BF" w:rsidRDefault="00204E67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24A2FB" w14:textId="75E5D6E0" w:rsidR="00204E67" w:rsidRPr="004716BF" w:rsidRDefault="00752D33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341A" w14:textId="23EE9A96" w:rsidR="00204E67" w:rsidRPr="00204E67" w:rsidRDefault="004925FE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</w:tr>
    </w:tbl>
    <w:p w14:paraId="5BCBD974" w14:textId="77777777" w:rsidR="00FA14BA" w:rsidRDefault="00FA14BA" w:rsidP="00435ECD">
      <w:pPr>
        <w:rPr>
          <w:rFonts w:ascii="Times New Roman" w:hAnsi="Times New Roman" w:cs="Times New Roman"/>
        </w:rPr>
      </w:pPr>
    </w:p>
    <w:p w14:paraId="3458E8D6" w14:textId="79953022" w:rsidR="00435ECD" w:rsidRDefault="0051220B" w:rsidP="00435ECD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 Чирва С.С.</w:t>
      </w:r>
    </w:p>
    <w:p w14:paraId="0B6FEFCB" w14:textId="77777777" w:rsidR="00752D33" w:rsidRDefault="00752D33" w:rsidP="00752D33">
      <w:pPr>
        <w:rPr>
          <w:rFonts w:ascii="Times New Roman" w:hAnsi="Times New Roman" w:cs="Times New Roman"/>
        </w:rPr>
      </w:pPr>
    </w:p>
    <w:p w14:paraId="783B18BA" w14:textId="6E76DE1F" w:rsidR="00752D33" w:rsidRPr="0001082F" w:rsidRDefault="00752D33" w:rsidP="00752D3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>енинский</w:t>
      </w:r>
      <w:r>
        <w:rPr>
          <w:rFonts w:ascii="Times New Roman" w:hAnsi="Times New Roman" w:cs="Times New Roman"/>
          <w:sz w:val="32"/>
          <w:szCs w:val="32"/>
        </w:rPr>
        <w:t xml:space="preserve"> январь 2025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0E30839F" w14:textId="77777777" w:rsidR="00752D33" w:rsidRDefault="00752D33" w:rsidP="00752D33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752D33" w14:paraId="3FB53561" w14:textId="77777777" w:rsidTr="008E4F14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361B89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07E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416FDA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33C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BC13FE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740" w14:textId="77777777" w:rsidR="00752D33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752D33" w14:paraId="0D9746C9" w14:textId="77777777" w:rsidTr="008E4F14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CDB011" w14:textId="77777777" w:rsidR="00752D33" w:rsidRPr="004716BF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8503E" w14:textId="77777777" w:rsidR="00752D33" w:rsidRPr="00204E67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5FE">
              <w:rPr>
                <w:rFonts w:ascii="Times New Roman" w:hAnsi="Times New Roman" w:cs="Times New Roman"/>
                <w:sz w:val="24"/>
                <w:szCs w:val="24"/>
              </w:rPr>
              <w:t>Татьянин день (День студента)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для молодёжи по пушкинской карте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5B5316" w14:textId="216CA27D" w:rsidR="00752D33" w:rsidRPr="004716BF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306E" w14:textId="7254014B" w:rsidR="00752D33" w:rsidRPr="004716BF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41EA11" w14:textId="1B20C050" w:rsidR="00752D33" w:rsidRPr="004716BF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CA0" w14:textId="4F1AD1AE" w:rsidR="00752D33" w:rsidRPr="00204E67" w:rsidRDefault="00752D33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.01.2025</w:t>
            </w:r>
          </w:p>
        </w:tc>
      </w:tr>
      <w:tr w:rsidR="00292255" w14:paraId="2B2F4DE5" w14:textId="77777777" w:rsidTr="008E4F14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62B017" w14:textId="77777777" w:rsidR="00292255" w:rsidRPr="004716BF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C20E2" w14:textId="77777777" w:rsidR="00292255" w:rsidRDefault="00292255" w:rsidP="00292255">
            <w:pPr>
              <w:rPr>
                <w:color w:val="1A1A1A"/>
              </w:rPr>
            </w:pPr>
            <w:r>
              <w:rPr>
                <w:color w:val="1A1A1A"/>
              </w:rPr>
              <w:t>«Психологические особенности подростков»</w:t>
            </w:r>
          </w:p>
          <w:p w14:paraId="1A0A2618" w14:textId="77777777" w:rsidR="00292255" w:rsidRPr="004925FE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6421FD" w14:textId="15D0FBFB" w:rsidR="00292255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B463" w14:textId="0D5F9431" w:rsidR="00292255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AD0CC2" w14:textId="6A83E39B" w:rsidR="00292255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8A6D" w14:textId="77777777" w:rsidR="00292255" w:rsidRDefault="00292255" w:rsidP="002922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23.01.2025</w:t>
            </w:r>
          </w:p>
          <w:p w14:paraId="2CCF63AA" w14:textId="77777777" w:rsidR="00292255" w:rsidRDefault="00292255" w:rsidP="008E4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F834CA1" w14:textId="77777777" w:rsidR="00752D33" w:rsidRDefault="00752D33" w:rsidP="00752D33">
      <w:pPr>
        <w:rPr>
          <w:rFonts w:ascii="Times New Roman" w:hAnsi="Times New Roman" w:cs="Times New Roman"/>
        </w:rPr>
      </w:pPr>
    </w:p>
    <w:p w14:paraId="6B1FC4DB" w14:textId="513B3674" w:rsidR="00752D33" w:rsidRPr="00FA14BA" w:rsidRDefault="00752D33" w:rsidP="00752D33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 xml:space="preserve">Худ. руководитель: </w:t>
      </w:r>
      <w:r>
        <w:rPr>
          <w:rFonts w:ascii="Times New Roman" w:hAnsi="Times New Roman" w:cs="Times New Roman"/>
        </w:rPr>
        <w:t>Беспятова Т.В.</w:t>
      </w:r>
    </w:p>
    <w:p w14:paraId="51BA6ED7" w14:textId="77777777" w:rsidR="00752D33" w:rsidRPr="00752D33" w:rsidRDefault="00752D33" w:rsidP="00752D33">
      <w:pPr>
        <w:rPr>
          <w:rFonts w:ascii="Times New Roman" w:hAnsi="Times New Roman" w:cs="Times New Roman"/>
        </w:rPr>
      </w:pPr>
    </w:p>
    <w:sectPr w:rsidR="00752D33" w:rsidRPr="0075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63F1B"/>
    <w:rsid w:val="00091353"/>
    <w:rsid w:val="00113DF5"/>
    <w:rsid w:val="001245DC"/>
    <w:rsid w:val="001D4E71"/>
    <w:rsid w:val="001F4F5E"/>
    <w:rsid w:val="00204E67"/>
    <w:rsid w:val="00292255"/>
    <w:rsid w:val="002F5C22"/>
    <w:rsid w:val="00311C74"/>
    <w:rsid w:val="0039389B"/>
    <w:rsid w:val="003D0AF4"/>
    <w:rsid w:val="0041521F"/>
    <w:rsid w:val="00435ECD"/>
    <w:rsid w:val="004716BF"/>
    <w:rsid w:val="004925FE"/>
    <w:rsid w:val="004F40D3"/>
    <w:rsid w:val="0051220B"/>
    <w:rsid w:val="00606A11"/>
    <w:rsid w:val="00654A75"/>
    <w:rsid w:val="006A3F30"/>
    <w:rsid w:val="006B2C7F"/>
    <w:rsid w:val="00752D33"/>
    <w:rsid w:val="009A0812"/>
    <w:rsid w:val="00A303AD"/>
    <w:rsid w:val="00BA7B7A"/>
    <w:rsid w:val="00CC5B5C"/>
    <w:rsid w:val="00D70900"/>
    <w:rsid w:val="00EB697D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1BE3-8195-41D1-ABE5-6EF84EAA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15</cp:revision>
  <dcterms:created xsi:type="dcterms:W3CDTF">2023-07-29T06:20:00Z</dcterms:created>
  <dcterms:modified xsi:type="dcterms:W3CDTF">2025-01-26T07:00:00Z</dcterms:modified>
</cp:coreProperties>
</file>