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FC9E" w14:textId="77777777" w:rsidR="004B176F" w:rsidRDefault="004B176F" w:rsidP="004B176F"/>
    <w:p w14:paraId="4D4CEE13" w14:textId="77777777" w:rsidR="004B176F" w:rsidRPr="004B176F" w:rsidRDefault="004B176F" w:rsidP="004B176F">
      <w:pPr>
        <w:jc w:val="right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1B561CFB" w14:textId="2FD45ABC" w:rsidR="004B176F" w:rsidRPr="004B176F" w:rsidRDefault="004B176F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План мероприятий на</w:t>
      </w:r>
      <w:r w:rsidR="00CA1E12">
        <w:rPr>
          <w:rFonts w:ascii="Times New Roman" w:hAnsi="Times New Roman" w:cs="Times New Roman"/>
          <w:sz w:val="24"/>
          <w:szCs w:val="24"/>
        </w:rPr>
        <w:t xml:space="preserve"> </w:t>
      </w:r>
      <w:r w:rsidR="007A6655">
        <w:rPr>
          <w:rFonts w:ascii="Times New Roman" w:hAnsi="Times New Roman" w:cs="Times New Roman"/>
          <w:sz w:val="24"/>
          <w:szCs w:val="24"/>
        </w:rPr>
        <w:t>сентябрь</w:t>
      </w:r>
      <w:r w:rsidRPr="004B176F">
        <w:rPr>
          <w:rFonts w:ascii="Times New Roman" w:hAnsi="Times New Roman" w:cs="Times New Roman"/>
          <w:sz w:val="24"/>
          <w:szCs w:val="24"/>
        </w:rPr>
        <w:t xml:space="preserve"> 2025 год по итогам заседания Республиканского организационного комитета «Победа»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07"/>
        <w:gridCol w:w="2482"/>
        <w:gridCol w:w="1751"/>
        <w:gridCol w:w="1773"/>
      </w:tblGrid>
      <w:tr w:rsidR="004B176F" w:rsidRPr="00FC6171" w14:paraId="6F538A8C" w14:textId="77777777" w:rsidTr="00FC6171">
        <w:tc>
          <w:tcPr>
            <w:tcW w:w="532" w:type="dxa"/>
          </w:tcPr>
          <w:p w14:paraId="51A28700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14:paraId="6321DF38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82" w:type="dxa"/>
          </w:tcPr>
          <w:p w14:paraId="257D477B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</w:tcPr>
          <w:p w14:paraId="522BEEE2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3" w:type="dxa"/>
          </w:tcPr>
          <w:p w14:paraId="7A782C97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6171" w:rsidRPr="00FC6171" w14:paraId="504C5021" w14:textId="77777777" w:rsidTr="00FC6171">
        <w:tc>
          <w:tcPr>
            <w:tcW w:w="532" w:type="dxa"/>
          </w:tcPr>
          <w:p w14:paraId="72F71A10" w14:textId="77777777" w:rsidR="00FC6171" w:rsidRPr="00FC6171" w:rsidRDefault="00CA1E12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CAFC5BC" w14:textId="7777777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482" w:type="dxa"/>
          </w:tcPr>
          <w:p w14:paraId="0667BEC2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Мероприятие, посвященное Дню государственности Республики Саха (Якутия)</w:t>
            </w:r>
          </w:p>
          <w:p w14:paraId="4E4182C1" w14:textId="1A692C6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2420E90" w14:textId="35445673" w:rsidR="00FC6171" w:rsidRPr="00FC6171" w:rsidRDefault="007A6655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="00FC6171" w:rsidRPr="00FC6171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773" w:type="dxa"/>
          </w:tcPr>
          <w:p w14:paraId="7B358C17" w14:textId="7777777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C6" w:rsidRPr="00FC6171" w14:paraId="6019A787" w14:textId="77777777" w:rsidTr="00FC6171">
        <w:tc>
          <w:tcPr>
            <w:tcW w:w="532" w:type="dxa"/>
          </w:tcPr>
          <w:p w14:paraId="1AAAF2E8" w14:textId="77777777" w:rsidR="00E930C6" w:rsidRDefault="00E930C6" w:rsidP="00E9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2B357DDB" w14:textId="77777777" w:rsidR="00E930C6" w:rsidRPr="00FC6171" w:rsidRDefault="00E930C6" w:rsidP="00E9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482" w:type="dxa"/>
          </w:tcPr>
          <w:p w14:paraId="3E2A10A7" w14:textId="5C36077E" w:rsidR="00E930C6" w:rsidRPr="00E930C6" w:rsidRDefault="007A6655" w:rsidP="00E9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14:paraId="6ECDA531" w14:textId="2EFDDB75" w:rsidR="00E930C6" w:rsidRDefault="007A6655" w:rsidP="00E9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247306D" w14:textId="77777777" w:rsidR="00E930C6" w:rsidRPr="00FC6171" w:rsidRDefault="00E930C6" w:rsidP="00E9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CCF64" w14:textId="1E766179" w:rsidR="004B176F" w:rsidRDefault="00E930C6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до 03.0</w:t>
      </w:r>
      <w:r w:rsidR="007A665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14:paraId="5EED1800" w14:textId="77777777" w:rsidR="006A7CDE" w:rsidRDefault="006A7CDE" w:rsidP="004B176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BEAEB0" w14:textId="77777777" w:rsidR="006A7CDE" w:rsidRPr="004B176F" w:rsidRDefault="006A7CDE" w:rsidP="004B176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475"/>
        <w:gridCol w:w="3034"/>
        <w:gridCol w:w="1645"/>
        <w:gridCol w:w="1686"/>
      </w:tblGrid>
      <w:tr w:rsidR="006A7CDE" w:rsidRPr="00FC6171" w14:paraId="3E1C5B99" w14:textId="77777777" w:rsidTr="00512E01">
        <w:tc>
          <w:tcPr>
            <w:tcW w:w="532" w:type="dxa"/>
          </w:tcPr>
          <w:p w14:paraId="564064FC" w14:textId="77777777" w:rsidR="006A7CDE" w:rsidRPr="00FC6171" w:rsidRDefault="006A7CDE" w:rsidP="00512E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14:paraId="7F6F0996" w14:textId="77777777" w:rsidR="006A7CDE" w:rsidRPr="00FC6171" w:rsidRDefault="006A7CDE" w:rsidP="00512E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82" w:type="dxa"/>
          </w:tcPr>
          <w:p w14:paraId="61CFAADD" w14:textId="77777777" w:rsidR="006A7CDE" w:rsidRPr="00FC6171" w:rsidRDefault="006A7CDE" w:rsidP="00512E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</w:tcPr>
          <w:p w14:paraId="76DAC55C" w14:textId="77777777" w:rsidR="006A7CDE" w:rsidRPr="00FC6171" w:rsidRDefault="006A7CDE" w:rsidP="00512E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3" w:type="dxa"/>
          </w:tcPr>
          <w:p w14:paraId="41D25BE6" w14:textId="77777777" w:rsidR="006A7CDE" w:rsidRPr="00FC6171" w:rsidRDefault="006A7CDE" w:rsidP="00512E0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7CDE" w:rsidRPr="00FC6171" w14:paraId="1633783A" w14:textId="77777777" w:rsidTr="00512E01">
        <w:tc>
          <w:tcPr>
            <w:tcW w:w="532" w:type="dxa"/>
          </w:tcPr>
          <w:p w14:paraId="60F2DCA3" w14:textId="77777777" w:rsidR="006A7CDE" w:rsidRPr="00FC6171" w:rsidRDefault="006A7CDE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007542C" w14:textId="77777777" w:rsidR="006A7CDE" w:rsidRPr="00FC6171" w:rsidRDefault="006A7CDE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п. Ленинский</w:t>
            </w:r>
          </w:p>
        </w:tc>
        <w:tc>
          <w:tcPr>
            <w:tcW w:w="2482" w:type="dxa"/>
          </w:tcPr>
          <w:p w14:paraId="624C87D7" w14:textId="77777777" w:rsidR="007A6655" w:rsidRPr="006A7CDE" w:rsidRDefault="006A7CDE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2226B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Мероприятие, посвященное Дню государственности Республики Саха (Якутия)</w:t>
            </w:r>
          </w:p>
          <w:p w14:paraId="1434F899" w14:textId="2D042197" w:rsidR="006A7CDE" w:rsidRPr="00FC6171" w:rsidRDefault="006A7CDE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F31CC8A" w14:textId="64BDC870" w:rsidR="006A7CDE" w:rsidRPr="00FC6171" w:rsidRDefault="007A6655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773" w:type="dxa"/>
          </w:tcPr>
          <w:p w14:paraId="4480A47F" w14:textId="77777777" w:rsidR="006A7CDE" w:rsidRPr="00FC6171" w:rsidRDefault="006A7CDE" w:rsidP="0051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E" w:rsidRPr="00FC6171" w14:paraId="1605324C" w14:textId="77777777" w:rsidTr="00512E01">
        <w:tc>
          <w:tcPr>
            <w:tcW w:w="532" w:type="dxa"/>
          </w:tcPr>
          <w:p w14:paraId="4F98059D" w14:textId="77777777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161C28E3" w14:textId="77777777" w:rsidR="006A7CDE" w:rsidRPr="00FC6171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п. Ленинский</w:t>
            </w:r>
          </w:p>
        </w:tc>
        <w:tc>
          <w:tcPr>
            <w:tcW w:w="2482" w:type="dxa"/>
          </w:tcPr>
          <w:p w14:paraId="1D1F6D89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Информационный час. День окончания второй мировой войны. «память поколений»</w:t>
            </w:r>
          </w:p>
          <w:p w14:paraId="51593F91" w14:textId="0E845706" w:rsidR="006A7CDE" w:rsidRPr="00E930C6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A5DF764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02.09.2025</w:t>
            </w:r>
          </w:p>
          <w:p w14:paraId="67E872DE" w14:textId="61B0C086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B8B9CA4" w14:textId="77777777" w:rsidR="006A7CDE" w:rsidRPr="00FC6171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DE" w:rsidRPr="00FC6171" w14:paraId="5A4DF48B" w14:textId="77777777" w:rsidTr="00512E01">
        <w:tc>
          <w:tcPr>
            <w:tcW w:w="532" w:type="dxa"/>
          </w:tcPr>
          <w:p w14:paraId="6067449B" w14:textId="77777777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74BFD495" w14:textId="77777777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п. Ленинский</w:t>
            </w:r>
          </w:p>
          <w:p w14:paraId="7E4B5601" w14:textId="77777777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EB49CC5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Час памяти для подростков и молодежи  «Трагедия Беслана в наших сердцах»</w:t>
            </w:r>
          </w:p>
          <w:p w14:paraId="2B2F6A90" w14:textId="485CF51C" w:rsidR="006A7CDE" w:rsidRP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BF06E75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03.09.25.</w:t>
            </w:r>
          </w:p>
          <w:p w14:paraId="5517D613" w14:textId="43E41BF1" w:rsidR="006A7CDE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E7C86D9" w14:textId="77777777" w:rsidR="006A7CDE" w:rsidRPr="00FC6171" w:rsidRDefault="006A7CDE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655" w:rsidRPr="00FC6171" w14:paraId="3FB2FBE8" w14:textId="77777777" w:rsidTr="00512E01">
        <w:tc>
          <w:tcPr>
            <w:tcW w:w="532" w:type="dxa"/>
          </w:tcPr>
          <w:p w14:paraId="5F7D6704" w14:textId="77777777" w:rsidR="007A6655" w:rsidRDefault="007A6655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68E5EFC0" w14:textId="77777777" w:rsidR="007A6655" w:rsidRDefault="007A6655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484AE754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Урок мира, посвященный Международному  дню  мира « Мы за мир на земле»</w:t>
            </w:r>
          </w:p>
          <w:p w14:paraId="582B76C9" w14:textId="77777777" w:rsidR="007A6655" w:rsidRDefault="007A6655" w:rsidP="007A6655">
            <w:pPr>
              <w:rPr>
                <w:color w:val="000000"/>
              </w:rPr>
            </w:pPr>
          </w:p>
        </w:tc>
        <w:tc>
          <w:tcPr>
            <w:tcW w:w="1751" w:type="dxa"/>
          </w:tcPr>
          <w:p w14:paraId="13790A87" w14:textId="77777777" w:rsidR="007A6655" w:rsidRDefault="007A6655" w:rsidP="007A6655">
            <w:pPr>
              <w:rPr>
                <w:color w:val="000000"/>
              </w:rPr>
            </w:pPr>
            <w:r>
              <w:rPr>
                <w:color w:val="000000"/>
              </w:rPr>
              <w:t>21.09.2025</w:t>
            </w:r>
          </w:p>
          <w:p w14:paraId="1678D54A" w14:textId="77777777" w:rsidR="007A6655" w:rsidRPr="006A7CDE" w:rsidRDefault="007A6655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49B2A50" w14:textId="77777777" w:rsidR="007A6655" w:rsidRPr="00FC6171" w:rsidRDefault="007A6655" w:rsidP="006A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B5DCC" w14:textId="3AD1033A" w:rsidR="006A7CDE" w:rsidRDefault="006A7CDE" w:rsidP="006A7CD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до 03.0</w:t>
      </w:r>
      <w:r w:rsidR="007A665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14:paraId="783A4B20" w14:textId="77777777" w:rsidR="00C75387" w:rsidRDefault="00C75387"/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E"/>
    <w:rsid w:val="000555E8"/>
    <w:rsid w:val="004B176F"/>
    <w:rsid w:val="006A7CDE"/>
    <w:rsid w:val="007A6655"/>
    <w:rsid w:val="007E174C"/>
    <w:rsid w:val="00917C0E"/>
    <w:rsid w:val="00A05D4B"/>
    <w:rsid w:val="00A54CFA"/>
    <w:rsid w:val="00BD58BC"/>
    <w:rsid w:val="00C75387"/>
    <w:rsid w:val="00CA1E12"/>
    <w:rsid w:val="00E52B33"/>
    <w:rsid w:val="00E930C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D59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Мария Хололенко</cp:lastModifiedBy>
  <cp:revision>11</cp:revision>
  <dcterms:created xsi:type="dcterms:W3CDTF">2025-02-27T23:29:00Z</dcterms:created>
  <dcterms:modified xsi:type="dcterms:W3CDTF">2025-08-14T03:06:00Z</dcterms:modified>
</cp:coreProperties>
</file>